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FC734"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1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1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1"/>
          <w:sz w:val="44"/>
          <w:szCs w:val="44"/>
          <w:lang w:eastAsia="zh-CN"/>
        </w:rPr>
        <w:t>年看丹街道办事处行政执法统计年报</w:t>
      </w:r>
    </w:p>
    <w:p w14:paraId="5B8C7F56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333333"/>
          <w:spacing w:val="-6"/>
          <w:sz w:val="44"/>
          <w:szCs w:val="44"/>
          <w:lang w:val="en-US" w:eastAsia="zh-CN"/>
        </w:rPr>
      </w:pPr>
    </w:p>
    <w:p w14:paraId="55C80CF6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kern w:val="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1"/>
          <w:sz w:val="32"/>
          <w:szCs w:val="32"/>
          <w:highlight w:val="none"/>
          <w:lang w:val="en-US" w:eastAsia="zh-CN"/>
        </w:rPr>
        <w:t>一、行政执法机关的执法主体名称和数量情况</w:t>
      </w:r>
    </w:p>
    <w:p w14:paraId="3AD3840D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kern w:val="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1"/>
          <w:sz w:val="32"/>
          <w:szCs w:val="32"/>
          <w:highlight w:val="none"/>
          <w:lang w:val="en-US" w:eastAsia="zh-CN"/>
        </w:rPr>
        <w:t>执法主体名称：北京市丰台区人民政府看丹街道办事处。</w:t>
      </w:r>
    </w:p>
    <w:p w14:paraId="7A07B278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kern w:val="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1"/>
          <w:sz w:val="32"/>
          <w:szCs w:val="32"/>
          <w:highlight w:val="none"/>
          <w:lang w:val="en-US" w:eastAsia="zh-CN"/>
        </w:rPr>
        <w:t>执法主体数量：1个。</w:t>
      </w:r>
    </w:p>
    <w:p w14:paraId="3B1C4C8B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kern w:val="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1"/>
          <w:sz w:val="32"/>
          <w:szCs w:val="32"/>
          <w:highlight w:val="none"/>
          <w:lang w:val="en-US" w:eastAsia="zh-CN"/>
        </w:rPr>
        <w:t>二、岗位设置及执法人员在岗情况</w:t>
      </w:r>
    </w:p>
    <w:p w14:paraId="600EF21B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kern w:val="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1"/>
          <w:sz w:val="32"/>
          <w:szCs w:val="32"/>
          <w:highlight w:val="none"/>
          <w:lang w:val="en-US" w:eastAsia="zh-CN"/>
        </w:rPr>
        <w:t>执法岗位编制：43人，其中队长1人；副队长：7人。</w:t>
      </w:r>
    </w:p>
    <w:p w14:paraId="252E2298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kern w:val="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1"/>
          <w:sz w:val="32"/>
          <w:szCs w:val="32"/>
          <w:highlight w:val="none"/>
          <w:lang w:val="en-US" w:eastAsia="zh-CN"/>
        </w:rPr>
        <w:t>2024年执法人员在岗情况：在编36人，实际执法33人（长期病假1人，借调2人）。队长1人，副队长4人；内勤法制4人，外勤23人</w:t>
      </w:r>
      <w:r>
        <w:rPr>
          <w:rFonts w:hint="eastAsia" w:ascii="仿宋_GB2312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，夜班值班队员3人。</w:t>
      </w:r>
    </w:p>
    <w:p w14:paraId="12D0FE1F">
      <w:pPr>
        <w:keepNext w:val="0"/>
        <w:keepLines w:val="0"/>
        <w:pageBreakBefore w:val="0"/>
        <w:widowControl w:val="0"/>
        <w:numPr>
          <w:ilvl w:val="0"/>
          <w:numId w:val="1"/>
        </w:numPr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kern w:val="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1"/>
          <w:sz w:val="32"/>
          <w:szCs w:val="32"/>
          <w:highlight w:val="none"/>
          <w:lang w:val="en-US" w:eastAsia="zh-CN"/>
        </w:rPr>
        <w:t>执法力量投入情况</w:t>
      </w:r>
    </w:p>
    <w:p w14:paraId="5D1965D9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1"/>
          <w:sz w:val="32"/>
          <w:szCs w:val="32"/>
          <w:highlight w:val="none"/>
          <w:lang w:val="en-US" w:eastAsia="zh-CN"/>
        </w:rPr>
        <w:t>除长期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1"/>
          <w:sz w:val="32"/>
          <w:szCs w:val="32"/>
          <w:highlight w:val="none"/>
          <w:lang w:val="en-US" w:eastAsia="zh-CN"/>
        </w:rPr>
        <w:t>病休1人，借调2人外，其余在岗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1"/>
          <w:sz w:val="32"/>
          <w:szCs w:val="32"/>
          <w:highlight w:val="none"/>
          <w:lang w:val="en-US" w:eastAsia="zh-CN"/>
        </w:rPr>
        <w:t>执法人员全部投入一线执法。</w:t>
      </w:r>
    </w:p>
    <w:p w14:paraId="7CF598C2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1"/>
          <w:sz w:val="32"/>
          <w:szCs w:val="32"/>
          <w:highlight w:val="none"/>
          <w:lang w:val="en-US" w:eastAsia="zh-CN"/>
        </w:rPr>
        <w:t>四、政务服务事项的办理情况</w:t>
      </w:r>
    </w:p>
    <w:p w14:paraId="571C5D61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1"/>
          <w:sz w:val="32"/>
          <w:szCs w:val="32"/>
          <w:highlight w:val="none"/>
          <w:lang w:val="en-US" w:eastAsia="zh-CN"/>
        </w:rPr>
        <w:t>按照有关要求，定期报卷，及时公开公示相关信息，积极推动政务服务公开事项的办理。</w:t>
      </w:r>
    </w:p>
    <w:p w14:paraId="7178144A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kern w:val="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1"/>
          <w:sz w:val="32"/>
          <w:szCs w:val="32"/>
          <w:highlight w:val="none"/>
          <w:lang w:val="en-US" w:eastAsia="zh-CN"/>
        </w:rPr>
        <w:t>五、执法检查计划执行情况</w:t>
      </w:r>
    </w:p>
    <w:p w14:paraId="0025B265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1"/>
          <w:sz w:val="32"/>
          <w:szCs w:val="32"/>
          <w:highlight w:val="none"/>
          <w:lang w:val="en-US" w:eastAsia="zh-CN"/>
        </w:rPr>
        <w:t>2024年，看丹街道综合行政执法队按照要求执行了“双随机”计划、垃圾分类及燃气安全专项执法、日常巡查、接举报受理处理案件等执法检查计划，将处罚与教育相结合，改善了人居环境、优化了市容秩序、提升了城市品质。</w:t>
      </w:r>
    </w:p>
    <w:p w14:paraId="0743C20B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kern w:val="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1"/>
          <w:sz w:val="32"/>
          <w:szCs w:val="32"/>
          <w:highlight w:val="none"/>
          <w:lang w:val="en-US" w:eastAsia="zh-CN"/>
        </w:rPr>
        <w:t>六、行政处罚、行政强制等案件的办理情况</w:t>
      </w:r>
    </w:p>
    <w:p w14:paraId="0EDACEBA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kern w:val="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1"/>
          <w:sz w:val="32"/>
          <w:szCs w:val="32"/>
          <w:highlight w:val="none"/>
          <w:lang w:val="en-US" w:eastAsia="zh-CN"/>
        </w:rPr>
        <w:t>2024年，看丹街道综合行政执法队围绕控违拆违、生活垃圾管理、占道经营治理、大气污染防治、重大活动环境秩序保障等重点工作，积极履职、综合治理。</w:t>
      </w:r>
      <w:r>
        <w:rPr>
          <w:rFonts w:hint="eastAsia" w:ascii="仿宋_GB2312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2023年12月21日至2024年12月20日，看丹街道综合行政执法队共立</w:t>
      </w:r>
      <w:r>
        <w:rPr>
          <w:rFonts w:hint="eastAsia" w:ascii="仿宋_GB2312" w:hAnsi="仿宋_GB2312" w:eastAsia="仿宋_GB2312" w:cs="仿宋_GB2312"/>
          <w:b w:val="0"/>
          <w:bCs w:val="0"/>
          <w:kern w:val="1"/>
          <w:sz w:val="32"/>
          <w:szCs w:val="32"/>
          <w:highlight w:val="none"/>
          <w:lang w:val="en-US" w:eastAsia="zh-CN"/>
        </w:rPr>
        <w:t>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处罚1356起</w:t>
      </w:r>
      <w:r>
        <w:rPr>
          <w:rFonts w:hint="eastAsia" w:ascii="仿宋_GB2312" w:hAnsi="仿宋_GB2312" w:eastAsia="仿宋_GB2312" w:cs="仿宋_GB2312"/>
          <w:b w:val="0"/>
          <w:bCs w:val="0"/>
          <w:kern w:val="1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罚款</w:t>
      </w:r>
      <w:r>
        <w:rPr>
          <w:rFonts w:hint="eastAsia" w:ascii="仿宋_GB2312" w:hAnsi="仿宋_GB2312" w:eastAsia="仿宋_GB2312" w:cs="仿宋_GB2312"/>
          <w:b w:val="0"/>
          <w:bCs w:val="0"/>
          <w:kern w:val="1"/>
          <w:sz w:val="32"/>
          <w:szCs w:val="32"/>
          <w:highlight w:val="none"/>
          <w:lang w:val="en-US" w:eastAsia="zh-CN"/>
        </w:rPr>
        <w:t>总额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115.82</w:t>
      </w:r>
      <w:r>
        <w:rPr>
          <w:rFonts w:hint="eastAsia" w:ascii="仿宋_GB2312" w:hAnsi="仿宋_GB2312" w:eastAsia="仿宋_GB2312" w:cs="仿宋_GB2312"/>
          <w:b w:val="0"/>
          <w:bCs w:val="0"/>
          <w:kern w:val="1"/>
          <w:sz w:val="32"/>
          <w:szCs w:val="32"/>
          <w:highlight w:val="none"/>
          <w:lang w:val="en-US" w:eastAsia="zh-CN"/>
        </w:rPr>
        <w:t>万</w:t>
      </w:r>
      <w:r>
        <w:rPr>
          <w:rFonts w:hint="eastAsia" w:ascii="仿宋_GB2312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b w:val="0"/>
          <w:bCs w:val="0"/>
          <w:kern w:val="1"/>
          <w:sz w:val="32"/>
          <w:szCs w:val="32"/>
          <w:highlight w:val="none"/>
          <w:lang w:val="en-US" w:eastAsia="zh-CN"/>
        </w:rPr>
        <w:t>，无行政强制案件，现所有案卷已全部办结完毕。</w:t>
      </w:r>
    </w:p>
    <w:p w14:paraId="2128BDDC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kern w:val="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1"/>
          <w:sz w:val="32"/>
          <w:szCs w:val="32"/>
          <w:highlight w:val="none"/>
          <w:lang w:val="en-US" w:eastAsia="zh-CN"/>
        </w:rPr>
        <w:t>七、投诉、举报案件的受理和分类办理情况</w:t>
      </w:r>
    </w:p>
    <w:p w14:paraId="2F77BCA9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kern w:val="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2023年12月19日至2024年12月18日接到12345举报案件共1858起</w:t>
      </w:r>
      <w:r>
        <w:rPr>
          <w:rFonts w:hint="eastAsia" w:ascii="仿宋_GB2312" w:hAnsi="仿宋_GB2312" w:eastAsia="仿宋_GB2312" w:cs="仿宋_GB2312"/>
          <w:b w:val="0"/>
          <w:bCs w:val="0"/>
          <w:kern w:val="1"/>
          <w:sz w:val="32"/>
          <w:szCs w:val="32"/>
          <w:highlight w:val="none"/>
          <w:lang w:val="en-US" w:eastAsia="zh-CN"/>
        </w:rPr>
        <w:t>，针对每个诉求件认真分析,高度重视，第一时间联系诉求人，第一时间出现场办理。</w:t>
      </w:r>
    </w:p>
    <w:p w14:paraId="4FB3164B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kern w:val="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1"/>
          <w:sz w:val="32"/>
          <w:szCs w:val="32"/>
          <w:highlight w:val="none"/>
          <w:lang w:val="en-US" w:eastAsia="zh-CN"/>
        </w:rPr>
        <w:t>八、行政执法机关认为需要公示的其他情况</w:t>
      </w:r>
    </w:p>
    <w:p w14:paraId="10585AFB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kern w:val="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1"/>
          <w:sz w:val="32"/>
          <w:szCs w:val="32"/>
          <w:highlight w:val="none"/>
          <w:lang w:val="en-US" w:eastAsia="zh-CN"/>
        </w:rPr>
        <w:t>无。</w:t>
      </w:r>
    </w:p>
    <w:p w14:paraId="6A920EEC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1"/>
          <w:sz w:val="32"/>
          <w:szCs w:val="32"/>
          <w:highlight w:val="none"/>
          <w:lang w:val="en-US" w:eastAsia="zh-CN"/>
        </w:rPr>
      </w:pPr>
    </w:p>
    <w:p w14:paraId="1CE3ACA7">
      <w:pPr>
        <w:pStyle w:val="5"/>
        <w:adjustRightInd/>
        <w:snapToGrid/>
        <w:spacing w:after="0" w:afterAutospacing="0"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270" w:right="1633" w:bottom="127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564752"/>
    <w:multiLevelType w:val="singleLevel"/>
    <w:tmpl w:val="BF56475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ZDM4OTE4ZGVhMGEyOTE0Y2I5ODc4MDY1MTg4YjkifQ=="/>
  </w:docVars>
  <w:rsids>
    <w:rsidRoot w:val="00000000"/>
    <w:rsid w:val="00064A7F"/>
    <w:rsid w:val="003D0404"/>
    <w:rsid w:val="00612345"/>
    <w:rsid w:val="00850528"/>
    <w:rsid w:val="00893649"/>
    <w:rsid w:val="00B0507A"/>
    <w:rsid w:val="00CA7EEA"/>
    <w:rsid w:val="00EF09BC"/>
    <w:rsid w:val="00FE4037"/>
    <w:rsid w:val="010351AA"/>
    <w:rsid w:val="01234FB6"/>
    <w:rsid w:val="01283DFA"/>
    <w:rsid w:val="01486CFD"/>
    <w:rsid w:val="01ED048F"/>
    <w:rsid w:val="01F350A1"/>
    <w:rsid w:val="02111D46"/>
    <w:rsid w:val="022A4A19"/>
    <w:rsid w:val="0292559B"/>
    <w:rsid w:val="02A1111E"/>
    <w:rsid w:val="02AD361F"/>
    <w:rsid w:val="02B0737F"/>
    <w:rsid w:val="02B32C00"/>
    <w:rsid w:val="02B942D1"/>
    <w:rsid w:val="02BC1AB4"/>
    <w:rsid w:val="02CE0832"/>
    <w:rsid w:val="02D2752A"/>
    <w:rsid w:val="0308375F"/>
    <w:rsid w:val="03195159"/>
    <w:rsid w:val="034447C2"/>
    <w:rsid w:val="038D3451"/>
    <w:rsid w:val="03D177E1"/>
    <w:rsid w:val="04001E75"/>
    <w:rsid w:val="041D6583"/>
    <w:rsid w:val="0422003D"/>
    <w:rsid w:val="043F7BC2"/>
    <w:rsid w:val="04AE367F"/>
    <w:rsid w:val="04D431DC"/>
    <w:rsid w:val="04DD7872"/>
    <w:rsid w:val="04FD0162"/>
    <w:rsid w:val="05015EA4"/>
    <w:rsid w:val="051756C8"/>
    <w:rsid w:val="05C3315A"/>
    <w:rsid w:val="05C869C2"/>
    <w:rsid w:val="05D215EF"/>
    <w:rsid w:val="060E01B9"/>
    <w:rsid w:val="06255BC2"/>
    <w:rsid w:val="069F005B"/>
    <w:rsid w:val="06CC6741"/>
    <w:rsid w:val="06DF5D71"/>
    <w:rsid w:val="06F7130D"/>
    <w:rsid w:val="07132C1C"/>
    <w:rsid w:val="071D4AEC"/>
    <w:rsid w:val="07585B24"/>
    <w:rsid w:val="0766213B"/>
    <w:rsid w:val="076B3AA9"/>
    <w:rsid w:val="07707311"/>
    <w:rsid w:val="07CB52ED"/>
    <w:rsid w:val="07CD660F"/>
    <w:rsid w:val="084B5118"/>
    <w:rsid w:val="08517143"/>
    <w:rsid w:val="08674270"/>
    <w:rsid w:val="087370B9"/>
    <w:rsid w:val="087D1CE6"/>
    <w:rsid w:val="08AA0601"/>
    <w:rsid w:val="08AF5C17"/>
    <w:rsid w:val="096401A9"/>
    <w:rsid w:val="09D41DD9"/>
    <w:rsid w:val="09E134FF"/>
    <w:rsid w:val="09E23E17"/>
    <w:rsid w:val="09FB1114"/>
    <w:rsid w:val="0A40746F"/>
    <w:rsid w:val="0A424927"/>
    <w:rsid w:val="0A4505E1"/>
    <w:rsid w:val="0A5E16A3"/>
    <w:rsid w:val="0A6A0048"/>
    <w:rsid w:val="0AB071CD"/>
    <w:rsid w:val="0ABD4A2E"/>
    <w:rsid w:val="0AC51722"/>
    <w:rsid w:val="0ADF0A36"/>
    <w:rsid w:val="0AE95411"/>
    <w:rsid w:val="0AF73FD1"/>
    <w:rsid w:val="0B354AFA"/>
    <w:rsid w:val="0B3F14D4"/>
    <w:rsid w:val="0B48482D"/>
    <w:rsid w:val="0B873FBF"/>
    <w:rsid w:val="0B880226"/>
    <w:rsid w:val="0BBE42F6"/>
    <w:rsid w:val="0BFE4EEC"/>
    <w:rsid w:val="0C085D6A"/>
    <w:rsid w:val="0C152AC9"/>
    <w:rsid w:val="0C201306"/>
    <w:rsid w:val="0C6A2581"/>
    <w:rsid w:val="0C8573BB"/>
    <w:rsid w:val="0CAE6912"/>
    <w:rsid w:val="0CB87790"/>
    <w:rsid w:val="0D147794"/>
    <w:rsid w:val="0D1D4826"/>
    <w:rsid w:val="0D59052C"/>
    <w:rsid w:val="0D6214AA"/>
    <w:rsid w:val="0D6B1C65"/>
    <w:rsid w:val="0D7336B7"/>
    <w:rsid w:val="0DA46B0F"/>
    <w:rsid w:val="0DDD1EBB"/>
    <w:rsid w:val="0DF31E19"/>
    <w:rsid w:val="0E010CC3"/>
    <w:rsid w:val="0E042561"/>
    <w:rsid w:val="0E075DB7"/>
    <w:rsid w:val="0E252E5C"/>
    <w:rsid w:val="0E63197E"/>
    <w:rsid w:val="0E634895"/>
    <w:rsid w:val="0E7C47EE"/>
    <w:rsid w:val="0E8C2C83"/>
    <w:rsid w:val="0EAA3109"/>
    <w:rsid w:val="0EB65F51"/>
    <w:rsid w:val="0F1D1B2D"/>
    <w:rsid w:val="0F272AB9"/>
    <w:rsid w:val="0F492922"/>
    <w:rsid w:val="0F6A5E06"/>
    <w:rsid w:val="0F7200CA"/>
    <w:rsid w:val="0F9A4F2B"/>
    <w:rsid w:val="0FB0474F"/>
    <w:rsid w:val="0FC1070A"/>
    <w:rsid w:val="0FC61BCD"/>
    <w:rsid w:val="0FDE4111"/>
    <w:rsid w:val="103510F8"/>
    <w:rsid w:val="108D3E9F"/>
    <w:rsid w:val="10D75D0B"/>
    <w:rsid w:val="10DD5A17"/>
    <w:rsid w:val="10EA1EE2"/>
    <w:rsid w:val="10F845FF"/>
    <w:rsid w:val="11052878"/>
    <w:rsid w:val="11173914"/>
    <w:rsid w:val="11325560"/>
    <w:rsid w:val="11515ABE"/>
    <w:rsid w:val="117C6802"/>
    <w:rsid w:val="11904838"/>
    <w:rsid w:val="11E44B84"/>
    <w:rsid w:val="11F33019"/>
    <w:rsid w:val="12084F9A"/>
    <w:rsid w:val="121B1621"/>
    <w:rsid w:val="12331667"/>
    <w:rsid w:val="12483364"/>
    <w:rsid w:val="125E4936"/>
    <w:rsid w:val="12B44556"/>
    <w:rsid w:val="1319085D"/>
    <w:rsid w:val="132C0590"/>
    <w:rsid w:val="13310B00"/>
    <w:rsid w:val="13443A12"/>
    <w:rsid w:val="134D6971"/>
    <w:rsid w:val="134E49AB"/>
    <w:rsid w:val="13765CAF"/>
    <w:rsid w:val="13773FDA"/>
    <w:rsid w:val="139F5206"/>
    <w:rsid w:val="13DB6BC2"/>
    <w:rsid w:val="13F015BE"/>
    <w:rsid w:val="14131750"/>
    <w:rsid w:val="141375F3"/>
    <w:rsid w:val="145C4EA5"/>
    <w:rsid w:val="146D1429"/>
    <w:rsid w:val="1481490C"/>
    <w:rsid w:val="14A21959"/>
    <w:rsid w:val="14BC68D8"/>
    <w:rsid w:val="150317C5"/>
    <w:rsid w:val="15170610"/>
    <w:rsid w:val="151E215B"/>
    <w:rsid w:val="152F4368"/>
    <w:rsid w:val="153320AA"/>
    <w:rsid w:val="153848C3"/>
    <w:rsid w:val="156B7ACB"/>
    <w:rsid w:val="1574621E"/>
    <w:rsid w:val="159C6A09"/>
    <w:rsid w:val="160C6457"/>
    <w:rsid w:val="161672D6"/>
    <w:rsid w:val="16443E43"/>
    <w:rsid w:val="16586BF4"/>
    <w:rsid w:val="166E0EC0"/>
    <w:rsid w:val="167967A6"/>
    <w:rsid w:val="16810BF3"/>
    <w:rsid w:val="168B1A72"/>
    <w:rsid w:val="169E17A5"/>
    <w:rsid w:val="16A56DF3"/>
    <w:rsid w:val="17207642"/>
    <w:rsid w:val="172D1458"/>
    <w:rsid w:val="173169FB"/>
    <w:rsid w:val="177C13BA"/>
    <w:rsid w:val="178169D1"/>
    <w:rsid w:val="17D45F89"/>
    <w:rsid w:val="17F6116D"/>
    <w:rsid w:val="18155A97"/>
    <w:rsid w:val="182D2239"/>
    <w:rsid w:val="183C2B17"/>
    <w:rsid w:val="183D6D9C"/>
    <w:rsid w:val="184B4190"/>
    <w:rsid w:val="18893D8F"/>
    <w:rsid w:val="18AC1971"/>
    <w:rsid w:val="18B21538"/>
    <w:rsid w:val="18BF1EA7"/>
    <w:rsid w:val="18DC0363"/>
    <w:rsid w:val="18FA5B91"/>
    <w:rsid w:val="19115A78"/>
    <w:rsid w:val="19445F08"/>
    <w:rsid w:val="197B7B7C"/>
    <w:rsid w:val="1981099C"/>
    <w:rsid w:val="19B305B4"/>
    <w:rsid w:val="19EA6A67"/>
    <w:rsid w:val="19F618F8"/>
    <w:rsid w:val="19FB6F0E"/>
    <w:rsid w:val="1A073B05"/>
    <w:rsid w:val="1A1324AA"/>
    <w:rsid w:val="1A3C0772"/>
    <w:rsid w:val="1A6E148E"/>
    <w:rsid w:val="1A6E5932"/>
    <w:rsid w:val="1A7840BB"/>
    <w:rsid w:val="1A8B0292"/>
    <w:rsid w:val="1AB23A71"/>
    <w:rsid w:val="1ABF7F3C"/>
    <w:rsid w:val="1AD6374C"/>
    <w:rsid w:val="1AFF32A9"/>
    <w:rsid w:val="1B0E2C71"/>
    <w:rsid w:val="1B140288"/>
    <w:rsid w:val="1B2B46BB"/>
    <w:rsid w:val="1B787A2E"/>
    <w:rsid w:val="1B862808"/>
    <w:rsid w:val="1B9A211F"/>
    <w:rsid w:val="1BA52C7F"/>
    <w:rsid w:val="1BDD2D6F"/>
    <w:rsid w:val="1C0A6971"/>
    <w:rsid w:val="1C4526C3"/>
    <w:rsid w:val="1C47159B"/>
    <w:rsid w:val="1C623275"/>
    <w:rsid w:val="1C9B0E13"/>
    <w:rsid w:val="1C9B22E3"/>
    <w:rsid w:val="1CB6536F"/>
    <w:rsid w:val="1CC7132A"/>
    <w:rsid w:val="1CCB706C"/>
    <w:rsid w:val="1CCC6940"/>
    <w:rsid w:val="1CD557F5"/>
    <w:rsid w:val="1D1207F7"/>
    <w:rsid w:val="1D175E0D"/>
    <w:rsid w:val="1D391895"/>
    <w:rsid w:val="1D5A3396"/>
    <w:rsid w:val="1D882867"/>
    <w:rsid w:val="1DBC69B5"/>
    <w:rsid w:val="1DCA7323"/>
    <w:rsid w:val="1DE81558"/>
    <w:rsid w:val="1E1265D5"/>
    <w:rsid w:val="1E195BB5"/>
    <w:rsid w:val="1E9621D4"/>
    <w:rsid w:val="1EBB4EBE"/>
    <w:rsid w:val="1EBD29E4"/>
    <w:rsid w:val="1EEB57A3"/>
    <w:rsid w:val="1F040613"/>
    <w:rsid w:val="1F1F45C9"/>
    <w:rsid w:val="1F5F3A9B"/>
    <w:rsid w:val="1F642E60"/>
    <w:rsid w:val="1F7C289F"/>
    <w:rsid w:val="1FE02E2E"/>
    <w:rsid w:val="20511980"/>
    <w:rsid w:val="205E3D53"/>
    <w:rsid w:val="206A1100"/>
    <w:rsid w:val="20880DD0"/>
    <w:rsid w:val="20A57BD4"/>
    <w:rsid w:val="213A50F5"/>
    <w:rsid w:val="215C32CF"/>
    <w:rsid w:val="216E1E18"/>
    <w:rsid w:val="21B31E7D"/>
    <w:rsid w:val="21FD0A39"/>
    <w:rsid w:val="22097CEF"/>
    <w:rsid w:val="224B2DCB"/>
    <w:rsid w:val="225E628C"/>
    <w:rsid w:val="226908C7"/>
    <w:rsid w:val="227306C8"/>
    <w:rsid w:val="22757537"/>
    <w:rsid w:val="22A801EB"/>
    <w:rsid w:val="22AF0C16"/>
    <w:rsid w:val="22CD1E32"/>
    <w:rsid w:val="22D622C7"/>
    <w:rsid w:val="22EC5646"/>
    <w:rsid w:val="231177A3"/>
    <w:rsid w:val="23675615"/>
    <w:rsid w:val="237733D9"/>
    <w:rsid w:val="23812232"/>
    <w:rsid w:val="239A5FCE"/>
    <w:rsid w:val="239C7197"/>
    <w:rsid w:val="23AC65A7"/>
    <w:rsid w:val="23CB7951"/>
    <w:rsid w:val="241237D2"/>
    <w:rsid w:val="24170DE9"/>
    <w:rsid w:val="24AC1531"/>
    <w:rsid w:val="24C236FA"/>
    <w:rsid w:val="24E32A79"/>
    <w:rsid w:val="252C662A"/>
    <w:rsid w:val="253908EB"/>
    <w:rsid w:val="253A726F"/>
    <w:rsid w:val="2540611D"/>
    <w:rsid w:val="255A0F8D"/>
    <w:rsid w:val="255D6CCF"/>
    <w:rsid w:val="2568291A"/>
    <w:rsid w:val="259011F8"/>
    <w:rsid w:val="25950217"/>
    <w:rsid w:val="259629A6"/>
    <w:rsid w:val="259F1096"/>
    <w:rsid w:val="25CD0AC4"/>
    <w:rsid w:val="25F00E6A"/>
    <w:rsid w:val="26396DF4"/>
    <w:rsid w:val="263C4B36"/>
    <w:rsid w:val="2661634B"/>
    <w:rsid w:val="26720558"/>
    <w:rsid w:val="268979D3"/>
    <w:rsid w:val="26B24DF9"/>
    <w:rsid w:val="26D60AE7"/>
    <w:rsid w:val="26DE7068"/>
    <w:rsid w:val="26E2748C"/>
    <w:rsid w:val="26F31699"/>
    <w:rsid w:val="27075144"/>
    <w:rsid w:val="27112210"/>
    <w:rsid w:val="271B7282"/>
    <w:rsid w:val="27361586"/>
    <w:rsid w:val="273677D8"/>
    <w:rsid w:val="27743E5C"/>
    <w:rsid w:val="277F4CDB"/>
    <w:rsid w:val="27906EE8"/>
    <w:rsid w:val="27D05536"/>
    <w:rsid w:val="27E965F8"/>
    <w:rsid w:val="281A39FA"/>
    <w:rsid w:val="28500425"/>
    <w:rsid w:val="28546167"/>
    <w:rsid w:val="28832029"/>
    <w:rsid w:val="28A23621"/>
    <w:rsid w:val="28B07116"/>
    <w:rsid w:val="28C17575"/>
    <w:rsid w:val="28ED1A8B"/>
    <w:rsid w:val="28FD67FF"/>
    <w:rsid w:val="293A65A1"/>
    <w:rsid w:val="295779D3"/>
    <w:rsid w:val="29703CD3"/>
    <w:rsid w:val="29714AF7"/>
    <w:rsid w:val="297C0F30"/>
    <w:rsid w:val="29883BEF"/>
    <w:rsid w:val="29AA1DB7"/>
    <w:rsid w:val="2A0817EF"/>
    <w:rsid w:val="2A21651D"/>
    <w:rsid w:val="2A256683"/>
    <w:rsid w:val="2A261D85"/>
    <w:rsid w:val="2A465F84"/>
    <w:rsid w:val="2A816FBC"/>
    <w:rsid w:val="2A944F41"/>
    <w:rsid w:val="2AE93E3E"/>
    <w:rsid w:val="2B0D4CF3"/>
    <w:rsid w:val="2B3306D5"/>
    <w:rsid w:val="2B3B716B"/>
    <w:rsid w:val="2B3B7D21"/>
    <w:rsid w:val="2B42499D"/>
    <w:rsid w:val="2B430415"/>
    <w:rsid w:val="2B597F39"/>
    <w:rsid w:val="2B5D3585"/>
    <w:rsid w:val="2BA26B18"/>
    <w:rsid w:val="2BB6596E"/>
    <w:rsid w:val="2BD67B29"/>
    <w:rsid w:val="2C245E51"/>
    <w:rsid w:val="2C2C73FB"/>
    <w:rsid w:val="2C37549C"/>
    <w:rsid w:val="2C3A5674"/>
    <w:rsid w:val="2C4B6AFC"/>
    <w:rsid w:val="2C7856DC"/>
    <w:rsid w:val="2CA174A1"/>
    <w:rsid w:val="2CB76CC5"/>
    <w:rsid w:val="2CCE2BE6"/>
    <w:rsid w:val="2CE81574"/>
    <w:rsid w:val="2CE83322"/>
    <w:rsid w:val="2CF00429"/>
    <w:rsid w:val="2D1D50B3"/>
    <w:rsid w:val="2D230ADF"/>
    <w:rsid w:val="2D2A393B"/>
    <w:rsid w:val="2D450775"/>
    <w:rsid w:val="2D485B6F"/>
    <w:rsid w:val="2D687FBF"/>
    <w:rsid w:val="2D6D3827"/>
    <w:rsid w:val="2D716DB8"/>
    <w:rsid w:val="2D821D81"/>
    <w:rsid w:val="2DAA7CC3"/>
    <w:rsid w:val="2DB651CE"/>
    <w:rsid w:val="2DB94CBF"/>
    <w:rsid w:val="2DC7118A"/>
    <w:rsid w:val="2DD63466"/>
    <w:rsid w:val="2DDE64D3"/>
    <w:rsid w:val="2DE55AB4"/>
    <w:rsid w:val="2DE86D9F"/>
    <w:rsid w:val="2DF3038D"/>
    <w:rsid w:val="2DF83E9A"/>
    <w:rsid w:val="2E26212D"/>
    <w:rsid w:val="2E3600BD"/>
    <w:rsid w:val="2E620EB2"/>
    <w:rsid w:val="2EAD22C8"/>
    <w:rsid w:val="2EBC4A66"/>
    <w:rsid w:val="2EC00B12"/>
    <w:rsid w:val="2F0E4B96"/>
    <w:rsid w:val="2F144A4A"/>
    <w:rsid w:val="2F25085E"/>
    <w:rsid w:val="2F2B4A74"/>
    <w:rsid w:val="2F3B1E2F"/>
    <w:rsid w:val="2F4A2072"/>
    <w:rsid w:val="2F4B1946"/>
    <w:rsid w:val="2F5D2139"/>
    <w:rsid w:val="2F955890"/>
    <w:rsid w:val="2FD44032"/>
    <w:rsid w:val="2FE14059"/>
    <w:rsid w:val="2FE36023"/>
    <w:rsid w:val="2FEF6776"/>
    <w:rsid w:val="2FF90EAF"/>
    <w:rsid w:val="302276E6"/>
    <w:rsid w:val="30402555"/>
    <w:rsid w:val="3058165E"/>
    <w:rsid w:val="30601421"/>
    <w:rsid w:val="307F3F9D"/>
    <w:rsid w:val="3095556F"/>
    <w:rsid w:val="309F63EE"/>
    <w:rsid w:val="30A9726C"/>
    <w:rsid w:val="30BB2AFC"/>
    <w:rsid w:val="30D77936"/>
    <w:rsid w:val="30E65DCB"/>
    <w:rsid w:val="30EE4C7F"/>
    <w:rsid w:val="30F93D50"/>
    <w:rsid w:val="310D77FB"/>
    <w:rsid w:val="31197F4E"/>
    <w:rsid w:val="31281149"/>
    <w:rsid w:val="3142554E"/>
    <w:rsid w:val="31440D43"/>
    <w:rsid w:val="314A4E92"/>
    <w:rsid w:val="315D7742"/>
    <w:rsid w:val="317F3B29"/>
    <w:rsid w:val="31B77767"/>
    <w:rsid w:val="31BE79F2"/>
    <w:rsid w:val="31DA414D"/>
    <w:rsid w:val="31DD3C68"/>
    <w:rsid w:val="327436A2"/>
    <w:rsid w:val="3296595A"/>
    <w:rsid w:val="32A210B9"/>
    <w:rsid w:val="32DF6F75"/>
    <w:rsid w:val="33024A12"/>
    <w:rsid w:val="330469DC"/>
    <w:rsid w:val="3317670F"/>
    <w:rsid w:val="331E06AD"/>
    <w:rsid w:val="33423060"/>
    <w:rsid w:val="334B63B9"/>
    <w:rsid w:val="33572FB0"/>
    <w:rsid w:val="336D2E31"/>
    <w:rsid w:val="337A2A19"/>
    <w:rsid w:val="337A3D72"/>
    <w:rsid w:val="33884F17"/>
    <w:rsid w:val="33925D96"/>
    <w:rsid w:val="33930CB6"/>
    <w:rsid w:val="33B20B97"/>
    <w:rsid w:val="33BF2903"/>
    <w:rsid w:val="33D665E2"/>
    <w:rsid w:val="33DD567B"/>
    <w:rsid w:val="33F64577"/>
    <w:rsid w:val="341113B0"/>
    <w:rsid w:val="342A348B"/>
    <w:rsid w:val="344A041F"/>
    <w:rsid w:val="34546C0C"/>
    <w:rsid w:val="34586FDF"/>
    <w:rsid w:val="34645984"/>
    <w:rsid w:val="34A00986"/>
    <w:rsid w:val="34A046B6"/>
    <w:rsid w:val="34B00F04"/>
    <w:rsid w:val="34BC3E9F"/>
    <w:rsid w:val="34E262BE"/>
    <w:rsid w:val="34E46AC5"/>
    <w:rsid w:val="34F877A1"/>
    <w:rsid w:val="350136C5"/>
    <w:rsid w:val="350E3B42"/>
    <w:rsid w:val="351153E0"/>
    <w:rsid w:val="35531555"/>
    <w:rsid w:val="35926521"/>
    <w:rsid w:val="359E5CF8"/>
    <w:rsid w:val="35AB3A54"/>
    <w:rsid w:val="35AC1416"/>
    <w:rsid w:val="35B10C69"/>
    <w:rsid w:val="35D11A66"/>
    <w:rsid w:val="35DF10EB"/>
    <w:rsid w:val="35EE486C"/>
    <w:rsid w:val="361E57ED"/>
    <w:rsid w:val="36341386"/>
    <w:rsid w:val="364F4412"/>
    <w:rsid w:val="36657792"/>
    <w:rsid w:val="3667099E"/>
    <w:rsid w:val="36F6488E"/>
    <w:rsid w:val="36FF3742"/>
    <w:rsid w:val="37060F75"/>
    <w:rsid w:val="370B658B"/>
    <w:rsid w:val="37137D4A"/>
    <w:rsid w:val="375A1A8F"/>
    <w:rsid w:val="37727412"/>
    <w:rsid w:val="37743740"/>
    <w:rsid w:val="37763236"/>
    <w:rsid w:val="37E961A0"/>
    <w:rsid w:val="37EA2644"/>
    <w:rsid w:val="38302D02"/>
    <w:rsid w:val="38351CF6"/>
    <w:rsid w:val="38521F98"/>
    <w:rsid w:val="386121DB"/>
    <w:rsid w:val="3862042D"/>
    <w:rsid w:val="38675A43"/>
    <w:rsid w:val="388760E5"/>
    <w:rsid w:val="38877E93"/>
    <w:rsid w:val="388B4E5B"/>
    <w:rsid w:val="38981CA0"/>
    <w:rsid w:val="38F34DCD"/>
    <w:rsid w:val="39021BAE"/>
    <w:rsid w:val="39302D08"/>
    <w:rsid w:val="39355F0C"/>
    <w:rsid w:val="39365415"/>
    <w:rsid w:val="396D33AC"/>
    <w:rsid w:val="397F0B6A"/>
    <w:rsid w:val="39820EAD"/>
    <w:rsid w:val="39893797"/>
    <w:rsid w:val="39AB528F"/>
    <w:rsid w:val="39B50A30"/>
    <w:rsid w:val="39BC1DBE"/>
    <w:rsid w:val="39CE1AF2"/>
    <w:rsid w:val="39D2422C"/>
    <w:rsid w:val="3A4F49E1"/>
    <w:rsid w:val="3A606BEE"/>
    <w:rsid w:val="3A773F37"/>
    <w:rsid w:val="3AB601F0"/>
    <w:rsid w:val="3ABE56C2"/>
    <w:rsid w:val="3AD43138"/>
    <w:rsid w:val="3AEA4709"/>
    <w:rsid w:val="3B163750"/>
    <w:rsid w:val="3B4C43AF"/>
    <w:rsid w:val="3B5372C2"/>
    <w:rsid w:val="3C1732DC"/>
    <w:rsid w:val="3C4936B2"/>
    <w:rsid w:val="3C4F4B41"/>
    <w:rsid w:val="3C744230"/>
    <w:rsid w:val="3C7C75E3"/>
    <w:rsid w:val="3CB74ABF"/>
    <w:rsid w:val="3CD64F45"/>
    <w:rsid w:val="3CE7293B"/>
    <w:rsid w:val="3D411665"/>
    <w:rsid w:val="3D98669F"/>
    <w:rsid w:val="3DA06D78"/>
    <w:rsid w:val="3E246184"/>
    <w:rsid w:val="3E480BC3"/>
    <w:rsid w:val="3E815385"/>
    <w:rsid w:val="3EC51715"/>
    <w:rsid w:val="3EE53B65"/>
    <w:rsid w:val="3EE75A46"/>
    <w:rsid w:val="3EE85404"/>
    <w:rsid w:val="3EEC4EF4"/>
    <w:rsid w:val="3F292537"/>
    <w:rsid w:val="3F312EE4"/>
    <w:rsid w:val="3F3146B5"/>
    <w:rsid w:val="3F566811"/>
    <w:rsid w:val="3F5D194E"/>
    <w:rsid w:val="3F656A54"/>
    <w:rsid w:val="3F6727CC"/>
    <w:rsid w:val="3F906382"/>
    <w:rsid w:val="3FAC01DF"/>
    <w:rsid w:val="3FCA4B09"/>
    <w:rsid w:val="3FE0432D"/>
    <w:rsid w:val="40030F30"/>
    <w:rsid w:val="40493C80"/>
    <w:rsid w:val="40607289"/>
    <w:rsid w:val="4081166C"/>
    <w:rsid w:val="40CF0629"/>
    <w:rsid w:val="40DC5A18"/>
    <w:rsid w:val="4127763B"/>
    <w:rsid w:val="41281C2A"/>
    <w:rsid w:val="41406E31"/>
    <w:rsid w:val="41430A12"/>
    <w:rsid w:val="41505522"/>
    <w:rsid w:val="41675164"/>
    <w:rsid w:val="4167687D"/>
    <w:rsid w:val="4182744A"/>
    <w:rsid w:val="41831962"/>
    <w:rsid w:val="41A36EAF"/>
    <w:rsid w:val="41EC0D67"/>
    <w:rsid w:val="422543A5"/>
    <w:rsid w:val="42565461"/>
    <w:rsid w:val="42707BEA"/>
    <w:rsid w:val="427A2817"/>
    <w:rsid w:val="428B4A24"/>
    <w:rsid w:val="429322B1"/>
    <w:rsid w:val="42B37AD7"/>
    <w:rsid w:val="42E3216A"/>
    <w:rsid w:val="42F152F9"/>
    <w:rsid w:val="42F177C2"/>
    <w:rsid w:val="43000F6E"/>
    <w:rsid w:val="43120CA1"/>
    <w:rsid w:val="43635059"/>
    <w:rsid w:val="436A41E7"/>
    <w:rsid w:val="43F565F9"/>
    <w:rsid w:val="43F81C45"/>
    <w:rsid w:val="440717F3"/>
    <w:rsid w:val="44896D41"/>
    <w:rsid w:val="449A71A0"/>
    <w:rsid w:val="449E1FFF"/>
    <w:rsid w:val="44A46D96"/>
    <w:rsid w:val="44BE2E8F"/>
    <w:rsid w:val="44D0671E"/>
    <w:rsid w:val="44DF4BB3"/>
    <w:rsid w:val="44FA19ED"/>
    <w:rsid w:val="451E598D"/>
    <w:rsid w:val="45260A34"/>
    <w:rsid w:val="45460AEA"/>
    <w:rsid w:val="454B50E3"/>
    <w:rsid w:val="456926CF"/>
    <w:rsid w:val="457F5B19"/>
    <w:rsid w:val="459B4F7E"/>
    <w:rsid w:val="45C767DD"/>
    <w:rsid w:val="45D109A0"/>
    <w:rsid w:val="45E306D3"/>
    <w:rsid w:val="45F14280"/>
    <w:rsid w:val="46080139"/>
    <w:rsid w:val="460E445C"/>
    <w:rsid w:val="46250CEB"/>
    <w:rsid w:val="464A0752"/>
    <w:rsid w:val="464F7B16"/>
    <w:rsid w:val="46690BD8"/>
    <w:rsid w:val="468232CE"/>
    <w:rsid w:val="46AA2F9F"/>
    <w:rsid w:val="46F25071"/>
    <w:rsid w:val="47077E94"/>
    <w:rsid w:val="47152B0E"/>
    <w:rsid w:val="47290528"/>
    <w:rsid w:val="472C1324"/>
    <w:rsid w:val="472F1E22"/>
    <w:rsid w:val="47482EE3"/>
    <w:rsid w:val="478C7274"/>
    <w:rsid w:val="479B74B7"/>
    <w:rsid w:val="47BE6D02"/>
    <w:rsid w:val="47C3256A"/>
    <w:rsid w:val="47D429C9"/>
    <w:rsid w:val="4801470C"/>
    <w:rsid w:val="480C02C7"/>
    <w:rsid w:val="481E0224"/>
    <w:rsid w:val="487B1097"/>
    <w:rsid w:val="487D4E0F"/>
    <w:rsid w:val="48877A3B"/>
    <w:rsid w:val="48E914C6"/>
    <w:rsid w:val="48F826E7"/>
    <w:rsid w:val="48FC21D7"/>
    <w:rsid w:val="49067CD1"/>
    <w:rsid w:val="49415E3C"/>
    <w:rsid w:val="495C67D2"/>
    <w:rsid w:val="496438D9"/>
    <w:rsid w:val="496A6B76"/>
    <w:rsid w:val="4981067A"/>
    <w:rsid w:val="49836455"/>
    <w:rsid w:val="49942EA3"/>
    <w:rsid w:val="49991875"/>
    <w:rsid w:val="49997A26"/>
    <w:rsid w:val="499E328F"/>
    <w:rsid w:val="49DE7B2F"/>
    <w:rsid w:val="4A45370A"/>
    <w:rsid w:val="4A7162AD"/>
    <w:rsid w:val="4A791606"/>
    <w:rsid w:val="4A7D6761"/>
    <w:rsid w:val="4AA13BED"/>
    <w:rsid w:val="4AC26B09"/>
    <w:rsid w:val="4B186FF8"/>
    <w:rsid w:val="4B2C0BC9"/>
    <w:rsid w:val="4B475260"/>
    <w:rsid w:val="4B4B4D50"/>
    <w:rsid w:val="4B8F39AF"/>
    <w:rsid w:val="4B944949"/>
    <w:rsid w:val="4BBC79FC"/>
    <w:rsid w:val="4BBD5522"/>
    <w:rsid w:val="4BDB2602"/>
    <w:rsid w:val="4BF076A6"/>
    <w:rsid w:val="4C1A4723"/>
    <w:rsid w:val="4C1B2975"/>
    <w:rsid w:val="4C322A44"/>
    <w:rsid w:val="4C51283A"/>
    <w:rsid w:val="4C8352E2"/>
    <w:rsid w:val="4C856FCD"/>
    <w:rsid w:val="4CAF0F3C"/>
    <w:rsid w:val="4CB56EFC"/>
    <w:rsid w:val="4D0C69C4"/>
    <w:rsid w:val="4D0F053D"/>
    <w:rsid w:val="4D4128AF"/>
    <w:rsid w:val="4D587BF8"/>
    <w:rsid w:val="4D6E0F94"/>
    <w:rsid w:val="4D9F1383"/>
    <w:rsid w:val="4E01769C"/>
    <w:rsid w:val="4E1666CB"/>
    <w:rsid w:val="4E2D3E8C"/>
    <w:rsid w:val="4E4A6ECF"/>
    <w:rsid w:val="4E7B459A"/>
    <w:rsid w:val="4E89227E"/>
    <w:rsid w:val="4E9C732C"/>
    <w:rsid w:val="4EBD41B7"/>
    <w:rsid w:val="4EE07EA5"/>
    <w:rsid w:val="4F0C47F7"/>
    <w:rsid w:val="4F130CF7"/>
    <w:rsid w:val="4F2C6C47"/>
    <w:rsid w:val="4F3B332E"/>
    <w:rsid w:val="4F5F78A0"/>
    <w:rsid w:val="4F701229"/>
    <w:rsid w:val="4F7725B8"/>
    <w:rsid w:val="4F7A20A8"/>
    <w:rsid w:val="4F95339C"/>
    <w:rsid w:val="4FFA6D45"/>
    <w:rsid w:val="50011E81"/>
    <w:rsid w:val="505428F9"/>
    <w:rsid w:val="50795EBC"/>
    <w:rsid w:val="508B5EAA"/>
    <w:rsid w:val="509C1BAA"/>
    <w:rsid w:val="50A62A29"/>
    <w:rsid w:val="50AA7C6B"/>
    <w:rsid w:val="50E35A2B"/>
    <w:rsid w:val="51730B5D"/>
    <w:rsid w:val="517E70BA"/>
    <w:rsid w:val="51B66C9C"/>
    <w:rsid w:val="51BA678C"/>
    <w:rsid w:val="51F16D22"/>
    <w:rsid w:val="51FC6DA4"/>
    <w:rsid w:val="52020133"/>
    <w:rsid w:val="52081147"/>
    <w:rsid w:val="526B5CD8"/>
    <w:rsid w:val="52742DDF"/>
    <w:rsid w:val="528B4F1D"/>
    <w:rsid w:val="529A3CEF"/>
    <w:rsid w:val="52BC1D4F"/>
    <w:rsid w:val="52C92D95"/>
    <w:rsid w:val="52D675F5"/>
    <w:rsid w:val="5308762D"/>
    <w:rsid w:val="530B0CD4"/>
    <w:rsid w:val="531C2B95"/>
    <w:rsid w:val="535E583D"/>
    <w:rsid w:val="5371346F"/>
    <w:rsid w:val="53801D8B"/>
    <w:rsid w:val="53964FD7"/>
    <w:rsid w:val="539B01A9"/>
    <w:rsid w:val="5415239F"/>
    <w:rsid w:val="54185331"/>
    <w:rsid w:val="543D36A4"/>
    <w:rsid w:val="543E02E6"/>
    <w:rsid w:val="54484523"/>
    <w:rsid w:val="545804DE"/>
    <w:rsid w:val="545C3B2A"/>
    <w:rsid w:val="54760161"/>
    <w:rsid w:val="549E4143"/>
    <w:rsid w:val="54B47E80"/>
    <w:rsid w:val="54CD2C7A"/>
    <w:rsid w:val="54D2203E"/>
    <w:rsid w:val="54ED597F"/>
    <w:rsid w:val="55061542"/>
    <w:rsid w:val="55434462"/>
    <w:rsid w:val="55572544"/>
    <w:rsid w:val="555A7575"/>
    <w:rsid w:val="555D4336"/>
    <w:rsid w:val="55684751"/>
    <w:rsid w:val="55717AA9"/>
    <w:rsid w:val="55D50038"/>
    <w:rsid w:val="560426CB"/>
    <w:rsid w:val="562C1950"/>
    <w:rsid w:val="564C5E20"/>
    <w:rsid w:val="56535401"/>
    <w:rsid w:val="56815ACA"/>
    <w:rsid w:val="56A45C5C"/>
    <w:rsid w:val="56A8574D"/>
    <w:rsid w:val="56F664B8"/>
    <w:rsid w:val="56FA762A"/>
    <w:rsid w:val="56FD6E36"/>
    <w:rsid w:val="571526B6"/>
    <w:rsid w:val="573174F0"/>
    <w:rsid w:val="57446A36"/>
    <w:rsid w:val="57572CCF"/>
    <w:rsid w:val="575B631B"/>
    <w:rsid w:val="577F6332"/>
    <w:rsid w:val="57A37CC2"/>
    <w:rsid w:val="57D8796C"/>
    <w:rsid w:val="57FB18AC"/>
    <w:rsid w:val="57FE314A"/>
    <w:rsid w:val="580B5F93"/>
    <w:rsid w:val="582726A1"/>
    <w:rsid w:val="585B6322"/>
    <w:rsid w:val="585D2567"/>
    <w:rsid w:val="58692CBA"/>
    <w:rsid w:val="58896EB8"/>
    <w:rsid w:val="58935F89"/>
    <w:rsid w:val="589D0BB5"/>
    <w:rsid w:val="58CC0A4E"/>
    <w:rsid w:val="58F76517"/>
    <w:rsid w:val="59337CD9"/>
    <w:rsid w:val="59A80C04"/>
    <w:rsid w:val="59EE16C8"/>
    <w:rsid w:val="5A1372FA"/>
    <w:rsid w:val="5A252C10"/>
    <w:rsid w:val="5A897643"/>
    <w:rsid w:val="5A8B6F17"/>
    <w:rsid w:val="5A9304C2"/>
    <w:rsid w:val="5A932270"/>
    <w:rsid w:val="5A9D39F3"/>
    <w:rsid w:val="5AC97A40"/>
    <w:rsid w:val="5AD3266C"/>
    <w:rsid w:val="5AE42ACB"/>
    <w:rsid w:val="5AE6390B"/>
    <w:rsid w:val="5AEC372E"/>
    <w:rsid w:val="5AF2343A"/>
    <w:rsid w:val="5B411CCC"/>
    <w:rsid w:val="5B52638E"/>
    <w:rsid w:val="5B7337E6"/>
    <w:rsid w:val="5BCD17B1"/>
    <w:rsid w:val="5BF75BAC"/>
    <w:rsid w:val="5C0640A2"/>
    <w:rsid w:val="5C182A2D"/>
    <w:rsid w:val="5C186ED1"/>
    <w:rsid w:val="5C450EA9"/>
    <w:rsid w:val="5C642116"/>
    <w:rsid w:val="5C855F90"/>
    <w:rsid w:val="5C8956D8"/>
    <w:rsid w:val="5CB0535B"/>
    <w:rsid w:val="5CBA6A43"/>
    <w:rsid w:val="5CCE57E1"/>
    <w:rsid w:val="5CDD3C76"/>
    <w:rsid w:val="5D0B433F"/>
    <w:rsid w:val="5D335644"/>
    <w:rsid w:val="5D500110"/>
    <w:rsid w:val="5D504448"/>
    <w:rsid w:val="5D92680F"/>
    <w:rsid w:val="5DAD189A"/>
    <w:rsid w:val="5DB06C95"/>
    <w:rsid w:val="5E4073B6"/>
    <w:rsid w:val="5E420235"/>
    <w:rsid w:val="5E734C2C"/>
    <w:rsid w:val="5E7A79CF"/>
    <w:rsid w:val="5EAA6E5A"/>
    <w:rsid w:val="5EE96902"/>
    <w:rsid w:val="5F1020E1"/>
    <w:rsid w:val="5F133A28"/>
    <w:rsid w:val="5F351B48"/>
    <w:rsid w:val="5F3758C0"/>
    <w:rsid w:val="5F7C1524"/>
    <w:rsid w:val="5F824661"/>
    <w:rsid w:val="5F90517E"/>
    <w:rsid w:val="5F9543ED"/>
    <w:rsid w:val="5FAB005C"/>
    <w:rsid w:val="5FB76A00"/>
    <w:rsid w:val="60194A7B"/>
    <w:rsid w:val="602776E2"/>
    <w:rsid w:val="60341DFF"/>
    <w:rsid w:val="603518DC"/>
    <w:rsid w:val="605D3104"/>
    <w:rsid w:val="606F1089"/>
    <w:rsid w:val="609D1752"/>
    <w:rsid w:val="60AF54BB"/>
    <w:rsid w:val="60AF592A"/>
    <w:rsid w:val="60B711EF"/>
    <w:rsid w:val="60B847DE"/>
    <w:rsid w:val="60D3786A"/>
    <w:rsid w:val="60E530F9"/>
    <w:rsid w:val="60E6759D"/>
    <w:rsid w:val="60E92BEA"/>
    <w:rsid w:val="60FB291D"/>
    <w:rsid w:val="6120591C"/>
    <w:rsid w:val="613B0F6B"/>
    <w:rsid w:val="614B38A4"/>
    <w:rsid w:val="616404C2"/>
    <w:rsid w:val="616A196A"/>
    <w:rsid w:val="61852F70"/>
    <w:rsid w:val="61A42FB4"/>
    <w:rsid w:val="61BF1B9C"/>
    <w:rsid w:val="61C62F2B"/>
    <w:rsid w:val="61E33ADD"/>
    <w:rsid w:val="62447E65"/>
    <w:rsid w:val="62697E18"/>
    <w:rsid w:val="6299063F"/>
    <w:rsid w:val="62AA63A9"/>
    <w:rsid w:val="62CC4571"/>
    <w:rsid w:val="62F53B9C"/>
    <w:rsid w:val="63293771"/>
    <w:rsid w:val="63323D98"/>
    <w:rsid w:val="633D546F"/>
    <w:rsid w:val="634C7460"/>
    <w:rsid w:val="63967D7A"/>
    <w:rsid w:val="63A4104A"/>
    <w:rsid w:val="63B6069B"/>
    <w:rsid w:val="63EB0A27"/>
    <w:rsid w:val="64176ECE"/>
    <w:rsid w:val="641E2BAA"/>
    <w:rsid w:val="642527F2"/>
    <w:rsid w:val="64464CA2"/>
    <w:rsid w:val="64512ACB"/>
    <w:rsid w:val="647535BE"/>
    <w:rsid w:val="64993265"/>
    <w:rsid w:val="64AD03D2"/>
    <w:rsid w:val="64B74DAD"/>
    <w:rsid w:val="64D26047"/>
    <w:rsid w:val="64F34037"/>
    <w:rsid w:val="64F46001"/>
    <w:rsid w:val="658A5064"/>
    <w:rsid w:val="65C37EAD"/>
    <w:rsid w:val="65C95A3A"/>
    <w:rsid w:val="65D53D3B"/>
    <w:rsid w:val="65DA297B"/>
    <w:rsid w:val="65DB2380"/>
    <w:rsid w:val="65DC2D1D"/>
    <w:rsid w:val="65EB7404"/>
    <w:rsid w:val="65ED4F2A"/>
    <w:rsid w:val="66482160"/>
    <w:rsid w:val="665F639C"/>
    <w:rsid w:val="6663343E"/>
    <w:rsid w:val="667C1E0A"/>
    <w:rsid w:val="668313EA"/>
    <w:rsid w:val="66B028AC"/>
    <w:rsid w:val="66B53304"/>
    <w:rsid w:val="66C537B1"/>
    <w:rsid w:val="670544F5"/>
    <w:rsid w:val="670818F0"/>
    <w:rsid w:val="67375B86"/>
    <w:rsid w:val="674F39E1"/>
    <w:rsid w:val="67940D87"/>
    <w:rsid w:val="67955879"/>
    <w:rsid w:val="67A21D44"/>
    <w:rsid w:val="68592BCE"/>
    <w:rsid w:val="68776D2D"/>
    <w:rsid w:val="68800E6F"/>
    <w:rsid w:val="68866F70"/>
    <w:rsid w:val="689F3D50"/>
    <w:rsid w:val="68AA7587"/>
    <w:rsid w:val="68CA3301"/>
    <w:rsid w:val="6904001C"/>
    <w:rsid w:val="690A5DF3"/>
    <w:rsid w:val="691F28C5"/>
    <w:rsid w:val="69280027"/>
    <w:rsid w:val="6938470E"/>
    <w:rsid w:val="69783D56"/>
    <w:rsid w:val="697D0373"/>
    <w:rsid w:val="698E07D2"/>
    <w:rsid w:val="698F62F8"/>
    <w:rsid w:val="69E30014"/>
    <w:rsid w:val="69E44896"/>
    <w:rsid w:val="6A2F3BA7"/>
    <w:rsid w:val="6A42063E"/>
    <w:rsid w:val="6A507835"/>
    <w:rsid w:val="6A5F5CCB"/>
    <w:rsid w:val="6A6652AB"/>
    <w:rsid w:val="6AA365B0"/>
    <w:rsid w:val="6AD42215"/>
    <w:rsid w:val="6AF503DD"/>
    <w:rsid w:val="6B014FD4"/>
    <w:rsid w:val="6B6C4B43"/>
    <w:rsid w:val="6B7457A6"/>
    <w:rsid w:val="6B96396E"/>
    <w:rsid w:val="6BA7273F"/>
    <w:rsid w:val="6BCE135A"/>
    <w:rsid w:val="6BD9385B"/>
    <w:rsid w:val="6BF60236"/>
    <w:rsid w:val="6C160A7C"/>
    <w:rsid w:val="6C182E42"/>
    <w:rsid w:val="6C2B67AC"/>
    <w:rsid w:val="6C3311BD"/>
    <w:rsid w:val="6C425650"/>
    <w:rsid w:val="6C616015"/>
    <w:rsid w:val="6C7E290C"/>
    <w:rsid w:val="6CCD33BF"/>
    <w:rsid w:val="6CD941FA"/>
    <w:rsid w:val="6CFE5C6F"/>
    <w:rsid w:val="6D13289E"/>
    <w:rsid w:val="6D3A0D36"/>
    <w:rsid w:val="6D3D497D"/>
    <w:rsid w:val="6D61605E"/>
    <w:rsid w:val="6D8B5A9D"/>
    <w:rsid w:val="6D8F2D6B"/>
    <w:rsid w:val="6DBE71AC"/>
    <w:rsid w:val="6DC522E8"/>
    <w:rsid w:val="6DE46AC8"/>
    <w:rsid w:val="6DF524FF"/>
    <w:rsid w:val="6DFF600C"/>
    <w:rsid w:val="6E182D60"/>
    <w:rsid w:val="6E2214BC"/>
    <w:rsid w:val="6E31797E"/>
    <w:rsid w:val="6E5F098F"/>
    <w:rsid w:val="6E9548EA"/>
    <w:rsid w:val="6E99066B"/>
    <w:rsid w:val="6E9C59B4"/>
    <w:rsid w:val="6F0B4673"/>
    <w:rsid w:val="6F0B6421"/>
    <w:rsid w:val="6F50384D"/>
    <w:rsid w:val="6F66006D"/>
    <w:rsid w:val="6F8D16F1"/>
    <w:rsid w:val="6F9401C4"/>
    <w:rsid w:val="6FAF4FFE"/>
    <w:rsid w:val="6FD26F3F"/>
    <w:rsid w:val="6FDE58E3"/>
    <w:rsid w:val="6FEC0000"/>
    <w:rsid w:val="6FF670D1"/>
    <w:rsid w:val="7016507D"/>
    <w:rsid w:val="7018464E"/>
    <w:rsid w:val="70311913"/>
    <w:rsid w:val="703B0F88"/>
    <w:rsid w:val="705D2CAC"/>
    <w:rsid w:val="70601167"/>
    <w:rsid w:val="7084469A"/>
    <w:rsid w:val="7084648B"/>
    <w:rsid w:val="70953A47"/>
    <w:rsid w:val="709734FC"/>
    <w:rsid w:val="70BB79D3"/>
    <w:rsid w:val="70D56CE6"/>
    <w:rsid w:val="70DA254F"/>
    <w:rsid w:val="70E01E87"/>
    <w:rsid w:val="71061636"/>
    <w:rsid w:val="71205BD9"/>
    <w:rsid w:val="713E33F9"/>
    <w:rsid w:val="71431EA2"/>
    <w:rsid w:val="71616908"/>
    <w:rsid w:val="716B31A7"/>
    <w:rsid w:val="71A93740"/>
    <w:rsid w:val="71B41AF1"/>
    <w:rsid w:val="71D945B4"/>
    <w:rsid w:val="71E515D1"/>
    <w:rsid w:val="71E66E96"/>
    <w:rsid w:val="722241AD"/>
    <w:rsid w:val="726D188A"/>
    <w:rsid w:val="727B233D"/>
    <w:rsid w:val="727C4C20"/>
    <w:rsid w:val="72AE77EF"/>
    <w:rsid w:val="72C07522"/>
    <w:rsid w:val="72E256EB"/>
    <w:rsid w:val="730C5AB8"/>
    <w:rsid w:val="73125FD0"/>
    <w:rsid w:val="73143E91"/>
    <w:rsid w:val="735347B2"/>
    <w:rsid w:val="73740EEE"/>
    <w:rsid w:val="73C31078"/>
    <w:rsid w:val="73F12089"/>
    <w:rsid w:val="73FC701D"/>
    <w:rsid w:val="74081181"/>
    <w:rsid w:val="74143FCA"/>
    <w:rsid w:val="741619FD"/>
    <w:rsid w:val="741F3957"/>
    <w:rsid w:val="746F67AB"/>
    <w:rsid w:val="749F0FAF"/>
    <w:rsid w:val="74A52E74"/>
    <w:rsid w:val="74CF1E6D"/>
    <w:rsid w:val="74D95226"/>
    <w:rsid w:val="74F82FA3"/>
    <w:rsid w:val="75225E23"/>
    <w:rsid w:val="753A7B6F"/>
    <w:rsid w:val="753D4E5A"/>
    <w:rsid w:val="755C1784"/>
    <w:rsid w:val="756845CD"/>
    <w:rsid w:val="757271FA"/>
    <w:rsid w:val="75736ACE"/>
    <w:rsid w:val="757A0E29"/>
    <w:rsid w:val="759233F8"/>
    <w:rsid w:val="759F5B15"/>
    <w:rsid w:val="75A53D14"/>
    <w:rsid w:val="75A90742"/>
    <w:rsid w:val="75AD1FE0"/>
    <w:rsid w:val="75ED4AD2"/>
    <w:rsid w:val="76206C56"/>
    <w:rsid w:val="762F3CA5"/>
    <w:rsid w:val="763A6840"/>
    <w:rsid w:val="764010A6"/>
    <w:rsid w:val="7668344A"/>
    <w:rsid w:val="76816FC9"/>
    <w:rsid w:val="769D3E02"/>
    <w:rsid w:val="76CF3E2E"/>
    <w:rsid w:val="770519A8"/>
    <w:rsid w:val="774E77F3"/>
    <w:rsid w:val="77562203"/>
    <w:rsid w:val="779500A7"/>
    <w:rsid w:val="77A11EF1"/>
    <w:rsid w:val="77C83101"/>
    <w:rsid w:val="77EE655A"/>
    <w:rsid w:val="77EE65AC"/>
    <w:rsid w:val="78014865"/>
    <w:rsid w:val="780D5D33"/>
    <w:rsid w:val="78444EC0"/>
    <w:rsid w:val="78455C9E"/>
    <w:rsid w:val="78503BC1"/>
    <w:rsid w:val="7859644F"/>
    <w:rsid w:val="7879089F"/>
    <w:rsid w:val="789D734B"/>
    <w:rsid w:val="78CA2EA9"/>
    <w:rsid w:val="7940711A"/>
    <w:rsid w:val="799040F2"/>
    <w:rsid w:val="79F3642F"/>
    <w:rsid w:val="7A3A5E0C"/>
    <w:rsid w:val="7A4647B1"/>
    <w:rsid w:val="7A530FA1"/>
    <w:rsid w:val="7A652E89"/>
    <w:rsid w:val="7A7741DB"/>
    <w:rsid w:val="7A8772A3"/>
    <w:rsid w:val="7A9729D9"/>
    <w:rsid w:val="7A992B33"/>
    <w:rsid w:val="7A9E5FB6"/>
    <w:rsid w:val="7AA355CD"/>
    <w:rsid w:val="7AD32427"/>
    <w:rsid w:val="7AFB22AB"/>
    <w:rsid w:val="7B0408F4"/>
    <w:rsid w:val="7B203254"/>
    <w:rsid w:val="7B3D2ED1"/>
    <w:rsid w:val="7B7D4C38"/>
    <w:rsid w:val="7B8437E3"/>
    <w:rsid w:val="7B851309"/>
    <w:rsid w:val="7BA45C33"/>
    <w:rsid w:val="7BAD0F8C"/>
    <w:rsid w:val="7BD858DD"/>
    <w:rsid w:val="7C372603"/>
    <w:rsid w:val="7C8E41ED"/>
    <w:rsid w:val="7C9C4B5C"/>
    <w:rsid w:val="7CB9570E"/>
    <w:rsid w:val="7D0E2112"/>
    <w:rsid w:val="7D126BCC"/>
    <w:rsid w:val="7D402434"/>
    <w:rsid w:val="7D492F64"/>
    <w:rsid w:val="7D5B4A17"/>
    <w:rsid w:val="7D6A520E"/>
    <w:rsid w:val="7D850AE8"/>
    <w:rsid w:val="7D8A2D02"/>
    <w:rsid w:val="7DE146DC"/>
    <w:rsid w:val="7DE467BB"/>
    <w:rsid w:val="7E137DC3"/>
    <w:rsid w:val="7E303362"/>
    <w:rsid w:val="7E351E3B"/>
    <w:rsid w:val="7E3A6DBA"/>
    <w:rsid w:val="7E4A1267"/>
    <w:rsid w:val="7E590F57"/>
    <w:rsid w:val="7E9174F3"/>
    <w:rsid w:val="7EB268B9"/>
    <w:rsid w:val="7F037115"/>
    <w:rsid w:val="7F08297D"/>
    <w:rsid w:val="7F2F7F0A"/>
    <w:rsid w:val="7F3F57F9"/>
    <w:rsid w:val="7F421AC4"/>
    <w:rsid w:val="7F855D7C"/>
    <w:rsid w:val="7FAD6712"/>
    <w:rsid w:val="7FAF4BA7"/>
    <w:rsid w:val="7FB36445"/>
    <w:rsid w:val="7FD36AE7"/>
    <w:rsid w:val="7FFC4290"/>
    <w:rsid w:val="7F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Body Text"/>
    <w:basedOn w:val="1"/>
    <w:next w:val="4"/>
    <w:qFormat/>
    <w:uiPriority w:val="0"/>
    <w:rPr>
      <w:rFonts w:ascii="Times New Roman" w:hAnsi="Times New Roman" w:eastAsia="仿宋_GB2312"/>
      <w:sz w:val="32"/>
      <w:szCs w:val="20"/>
    </w:rPr>
  </w:style>
  <w:style w:type="paragraph" w:customStyle="1" w:styleId="4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5">
    <w:name w:val="Body Text Indent"/>
    <w:basedOn w:val="1"/>
    <w:qFormat/>
    <w:uiPriority w:val="99"/>
    <w:pPr>
      <w:spacing w:after="120" w:afterAutospacing="0"/>
      <w:ind w:left="420" w:leftChars="200"/>
    </w:p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Times New Roman"/>
      <w:kern w:val="0"/>
      <w:sz w:val="24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5"/>
    <w:qFormat/>
    <w:uiPriority w:val="99"/>
    <w:pPr>
      <w:ind w:firstLine="420" w:firstLineChars="200"/>
    </w:p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BodyText1I2"/>
    <w:basedOn w:val="13"/>
    <w:qFormat/>
    <w:uiPriority w:val="0"/>
    <w:pPr>
      <w:ind w:firstLine="420" w:firstLineChars="200"/>
    </w:pPr>
  </w:style>
  <w:style w:type="paragraph" w:customStyle="1" w:styleId="13">
    <w:name w:val="BodyTextIndent"/>
    <w:basedOn w:val="1"/>
    <w:qFormat/>
    <w:uiPriority w:val="0"/>
    <w:pPr>
      <w:widowControl/>
      <w:spacing w:after="120"/>
      <w:ind w:left="420" w:leftChars="200"/>
    </w:pPr>
  </w:style>
  <w:style w:type="paragraph" w:customStyle="1" w:styleId="1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629</Words>
  <Characters>680</Characters>
  <Paragraphs>67</Paragraphs>
  <TotalTime>4</TotalTime>
  <ScaleCrop>false</ScaleCrop>
  <LinksUpToDate>false</LinksUpToDate>
  <CharactersWithSpaces>680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2022-11-25T02:42:00Z</dcterms:created>
  <dc:creator>娜仁图雅</dc:creator>
  <cp:lastModifiedBy>娜仁图雅</cp:lastModifiedBy>
  <cp:lastPrinted>2024-07-19T08:05:00Z</cp:lastPrinted>
  <dcterms:modified xsi:type="dcterms:W3CDTF">2025-01-15T02:03:01Z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A0B50D55A5D54E049FBCCD25A46C3159_13</vt:lpwstr>
  </property>
  <property fmtid="{D5CDD505-2E9C-101B-9397-08002B2CF9AE}" pid="4" name="KSOTemplateDocerSaveRecord">
    <vt:lpwstr>eyJoZGlkIjoiYjZkZDM4OTE4ZGVhMGEyOTE0Y2I5ODc4MDY1MTg4YjkiLCJ1c2VySWQiOiIxMjM0NDQyNjgzIn0=</vt:lpwstr>
  </property>
</Properties>
</file>